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B6A" w:rsidRDefault="00550032" w:rsidP="000228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D2138">
        <w:rPr>
          <w:rFonts w:ascii="Times New Roman" w:hAnsi="Times New Roman" w:cs="Times New Roman"/>
          <w:b/>
          <w:sz w:val="28"/>
          <w:szCs w:val="24"/>
        </w:rPr>
        <w:t xml:space="preserve">РАСПИСАНИЕ ГРУППОВЫХ ЗАНЯТИЙ. </w:t>
      </w:r>
      <w:r w:rsidR="009D2138" w:rsidRPr="009D2138">
        <w:rPr>
          <w:rFonts w:ascii="Times New Roman" w:hAnsi="Times New Roman" w:cs="Times New Roman"/>
          <w:b/>
          <w:sz w:val="28"/>
          <w:szCs w:val="24"/>
        </w:rPr>
        <w:t>9</w:t>
      </w:r>
      <w:r w:rsidRPr="009D2138">
        <w:rPr>
          <w:rFonts w:ascii="Times New Roman" w:hAnsi="Times New Roman" w:cs="Times New Roman"/>
          <w:b/>
          <w:sz w:val="28"/>
          <w:szCs w:val="24"/>
        </w:rPr>
        <w:t xml:space="preserve"> КЛАСС.</w:t>
      </w:r>
      <w:r w:rsidRPr="009D2138">
        <w:rPr>
          <w:sz w:val="28"/>
          <w:szCs w:val="24"/>
        </w:rPr>
        <w:t xml:space="preserve"> </w:t>
      </w:r>
      <w:r w:rsidR="005525E9" w:rsidRPr="009D2138">
        <w:rPr>
          <w:rFonts w:ascii="Times New Roman" w:hAnsi="Times New Roman" w:cs="Times New Roman"/>
          <w:b/>
          <w:sz w:val="28"/>
          <w:szCs w:val="24"/>
        </w:rPr>
        <w:t xml:space="preserve">ПРЕДПРОФЕССИОНАЛЬНЫЕ ПРОГРАММЫ </w:t>
      </w:r>
      <w:r w:rsidR="000E01BA">
        <w:rPr>
          <w:rFonts w:ascii="Times New Roman" w:hAnsi="Times New Roman" w:cs="Times New Roman"/>
          <w:b/>
          <w:sz w:val="28"/>
          <w:szCs w:val="24"/>
        </w:rPr>
        <w:t xml:space="preserve">«ФОРТЕПИАНО», «СТРУННЫЕ </w:t>
      </w:r>
      <w:r w:rsidRPr="009D2138">
        <w:rPr>
          <w:rFonts w:ascii="Times New Roman" w:hAnsi="Times New Roman" w:cs="Times New Roman"/>
          <w:b/>
          <w:sz w:val="28"/>
          <w:szCs w:val="24"/>
        </w:rPr>
        <w:t>ИНСТРУМЕНТЫ», «ХОРОВОЕ ПЕНИЕ» (СРОК ОБУЧЕНИЯ 8 ЛЕТ)</w:t>
      </w:r>
    </w:p>
    <w:p w:rsidR="000E01BA" w:rsidRPr="009D2138" w:rsidRDefault="000E01BA" w:rsidP="000228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2465"/>
        <w:gridCol w:w="3040"/>
        <w:gridCol w:w="2093"/>
        <w:gridCol w:w="3066"/>
        <w:gridCol w:w="1416"/>
        <w:gridCol w:w="3513"/>
      </w:tblGrid>
      <w:tr w:rsidR="00ED2C70" w:rsidRPr="009D2138" w:rsidTr="009D2138">
        <w:tc>
          <w:tcPr>
            <w:tcW w:w="2465" w:type="dxa"/>
          </w:tcPr>
          <w:p w:rsidR="00ED2C70" w:rsidRPr="009D2138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D2138">
              <w:rPr>
                <w:rFonts w:ascii="Times New Roman" w:hAnsi="Times New Roman" w:cs="Times New Roman"/>
                <w:b/>
                <w:sz w:val="32"/>
                <w:szCs w:val="28"/>
              </w:rPr>
              <w:t>группа</w:t>
            </w:r>
          </w:p>
        </w:tc>
        <w:tc>
          <w:tcPr>
            <w:tcW w:w="3040" w:type="dxa"/>
          </w:tcPr>
          <w:p w:rsidR="00ED2C70" w:rsidRPr="009D2138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D2138">
              <w:rPr>
                <w:rFonts w:ascii="Times New Roman" w:hAnsi="Times New Roman" w:cs="Times New Roman"/>
                <w:b/>
                <w:sz w:val="32"/>
                <w:szCs w:val="28"/>
              </w:rPr>
              <w:t>предмет</w:t>
            </w:r>
          </w:p>
        </w:tc>
        <w:tc>
          <w:tcPr>
            <w:tcW w:w="2093" w:type="dxa"/>
          </w:tcPr>
          <w:p w:rsidR="00ED2C70" w:rsidRPr="009D2138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D2138">
              <w:rPr>
                <w:rFonts w:ascii="Times New Roman" w:hAnsi="Times New Roman" w:cs="Times New Roman"/>
                <w:b/>
                <w:sz w:val="32"/>
                <w:szCs w:val="28"/>
              </w:rPr>
              <w:t>день недели</w:t>
            </w:r>
          </w:p>
        </w:tc>
        <w:tc>
          <w:tcPr>
            <w:tcW w:w="3066" w:type="dxa"/>
          </w:tcPr>
          <w:p w:rsidR="00ED2C70" w:rsidRPr="009D2138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D2138">
              <w:rPr>
                <w:rFonts w:ascii="Times New Roman" w:hAnsi="Times New Roman" w:cs="Times New Roman"/>
                <w:b/>
                <w:sz w:val="32"/>
                <w:szCs w:val="28"/>
              </w:rPr>
              <w:t>время</w:t>
            </w:r>
          </w:p>
        </w:tc>
        <w:tc>
          <w:tcPr>
            <w:tcW w:w="1416" w:type="dxa"/>
          </w:tcPr>
          <w:p w:rsidR="00ED2C70" w:rsidRPr="009D2138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D2138">
              <w:rPr>
                <w:rFonts w:ascii="Times New Roman" w:hAnsi="Times New Roman" w:cs="Times New Roman"/>
                <w:b/>
                <w:sz w:val="32"/>
                <w:szCs w:val="28"/>
              </w:rPr>
              <w:t>кабинет</w:t>
            </w:r>
          </w:p>
        </w:tc>
        <w:tc>
          <w:tcPr>
            <w:tcW w:w="3513" w:type="dxa"/>
          </w:tcPr>
          <w:p w:rsidR="00ED2C70" w:rsidRPr="009D2138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D2138">
              <w:rPr>
                <w:rFonts w:ascii="Times New Roman" w:hAnsi="Times New Roman" w:cs="Times New Roman"/>
                <w:b/>
                <w:sz w:val="32"/>
                <w:szCs w:val="28"/>
              </w:rPr>
              <w:t>преподаватель</w:t>
            </w:r>
          </w:p>
        </w:tc>
      </w:tr>
      <w:tr w:rsidR="003A43F8" w:rsidRPr="009D2138" w:rsidTr="009D2138">
        <w:tc>
          <w:tcPr>
            <w:tcW w:w="2465" w:type="dxa"/>
          </w:tcPr>
          <w:p w:rsidR="009D2138" w:rsidRDefault="009D2138" w:rsidP="00DB3B6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0E01BA" w:rsidRDefault="000E01BA" w:rsidP="00DB3B6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DB3B6A" w:rsidRPr="009D2138" w:rsidRDefault="003A43F8" w:rsidP="00DB3B6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D2138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DB3B6A" w:rsidRPr="009D213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3A43F8" w:rsidRPr="009D2138" w:rsidRDefault="0073366E" w:rsidP="00DB3B6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3366E">
              <w:rPr>
                <w:rFonts w:ascii="Times New Roman" w:hAnsi="Times New Roman" w:cs="Times New Roman"/>
                <w:b/>
                <w:sz w:val="28"/>
                <w:szCs w:val="24"/>
              </w:rPr>
              <w:t>(Зверева)</w:t>
            </w:r>
          </w:p>
        </w:tc>
        <w:tc>
          <w:tcPr>
            <w:tcW w:w="3040" w:type="dxa"/>
          </w:tcPr>
          <w:p w:rsidR="009D2138" w:rsidRDefault="009D2138" w:rsidP="00672B0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3A43F8" w:rsidRPr="009D2138" w:rsidRDefault="003A43F8" w:rsidP="00672B0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D2138">
              <w:rPr>
                <w:rFonts w:ascii="Times New Roman" w:hAnsi="Times New Roman" w:cs="Times New Roman"/>
                <w:b/>
                <w:sz w:val="28"/>
                <w:szCs w:val="24"/>
              </w:rPr>
              <w:t>СОЛЬФЕДЖИО</w:t>
            </w:r>
          </w:p>
          <w:p w:rsidR="009D2138" w:rsidRDefault="009D2138" w:rsidP="00672B0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3A43F8" w:rsidRDefault="003A43F8" w:rsidP="00672B0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D213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МУЗЫКАЛЬНАЯ ЛИТЕРАТУРА </w:t>
            </w:r>
          </w:p>
          <w:p w:rsidR="009D2138" w:rsidRDefault="009D2138" w:rsidP="009D213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9D2138" w:rsidRPr="009D2138" w:rsidRDefault="009D2138" w:rsidP="000E01B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ЭЛЕМЕНТАРНАЯ ТЕОРИЯ МУЗЫКИ</w:t>
            </w:r>
          </w:p>
        </w:tc>
        <w:tc>
          <w:tcPr>
            <w:tcW w:w="2093" w:type="dxa"/>
          </w:tcPr>
          <w:p w:rsidR="00427CE8" w:rsidRPr="009D2138" w:rsidRDefault="00427CE8" w:rsidP="005A5334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9D2138" w:rsidRDefault="009D2138" w:rsidP="005A5334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9D2138" w:rsidRDefault="009D2138" w:rsidP="005A5334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3A43F8" w:rsidRPr="009D2138" w:rsidRDefault="0073366E" w:rsidP="005A5334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СУББОТА</w:t>
            </w:r>
          </w:p>
        </w:tc>
        <w:tc>
          <w:tcPr>
            <w:tcW w:w="3066" w:type="dxa"/>
          </w:tcPr>
          <w:p w:rsidR="009D2138" w:rsidRDefault="009D2138" w:rsidP="00DB3B6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9D2138" w:rsidRDefault="009D2138" w:rsidP="00DB3B6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9D2138" w:rsidRDefault="009D2138" w:rsidP="00DB3B6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DB3B6A" w:rsidRPr="009D2138" w:rsidRDefault="00DB3B6A" w:rsidP="00DB3B6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D2138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73366E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  <w:r w:rsidRPr="009D2138"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  <w:r w:rsidR="0073366E">
              <w:rPr>
                <w:rFonts w:ascii="Times New Roman" w:hAnsi="Times New Roman" w:cs="Times New Roman"/>
                <w:b/>
                <w:sz w:val="28"/>
                <w:szCs w:val="24"/>
              </w:rPr>
              <w:t>00</w:t>
            </w:r>
            <w:r w:rsidR="009D213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9D2138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  <w:r w:rsidR="009D213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9D2138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73366E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  <w:r w:rsidRPr="009D2138"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  <w:r w:rsidR="0073366E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  <w:r w:rsidR="002630C5" w:rsidRPr="009D2138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  <w:p w:rsidR="003A43F8" w:rsidRDefault="00DB3B6A" w:rsidP="009D213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D2138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73366E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  <w:r w:rsidRPr="009D2138"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  <w:r w:rsidR="0073366E">
              <w:rPr>
                <w:rFonts w:ascii="Times New Roman" w:hAnsi="Times New Roman" w:cs="Times New Roman"/>
                <w:b/>
                <w:sz w:val="28"/>
                <w:szCs w:val="24"/>
              </w:rPr>
              <w:t>05</w:t>
            </w:r>
            <w:r w:rsidR="009D213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9D2138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  <w:r w:rsidR="009D213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1</w:t>
            </w:r>
            <w:r w:rsidR="0073366E"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  <w:r w:rsidRPr="009D2138"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  <w:r w:rsidR="0073366E">
              <w:rPr>
                <w:rFonts w:ascii="Times New Roman" w:hAnsi="Times New Roman" w:cs="Times New Roman"/>
                <w:b/>
                <w:sz w:val="28"/>
                <w:szCs w:val="24"/>
              </w:rPr>
              <w:t>05</w:t>
            </w:r>
          </w:p>
          <w:p w:rsidR="009D2138" w:rsidRPr="009D2138" w:rsidRDefault="009D2138" w:rsidP="0073366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73366E"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  <w:r w:rsidR="0073366E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0 – </w:t>
            </w:r>
            <w:r w:rsidR="0073366E">
              <w:rPr>
                <w:rFonts w:ascii="Times New Roman" w:hAnsi="Times New Roman" w:cs="Times New Roman"/>
                <w:b/>
                <w:sz w:val="28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  <w:r w:rsidR="0073366E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1416" w:type="dxa"/>
          </w:tcPr>
          <w:p w:rsidR="003A43F8" w:rsidRPr="009D2138" w:rsidRDefault="003A43F8" w:rsidP="00BE1B4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9D2138" w:rsidRDefault="009D2138" w:rsidP="00672B0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9D2138" w:rsidRDefault="009D2138" w:rsidP="00672B0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3A43F8" w:rsidRPr="009D2138" w:rsidRDefault="002B54CC" w:rsidP="0073366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="0073366E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3513" w:type="dxa"/>
          </w:tcPr>
          <w:p w:rsidR="009D2138" w:rsidRDefault="009D2138" w:rsidP="00D943C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9D2138" w:rsidRDefault="009D2138" w:rsidP="00D943C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3A43F8" w:rsidRPr="009D2138" w:rsidRDefault="009D2138" w:rsidP="00D943C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Шевченко Наталья Ивановна</w:t>
            </w:r>
          </w:p>
          <w:p w:rsidR="003A43F8" w:rsidRPr="009D2138" w:rsidRDefault="003A43F8" w:rsidP="00D943C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3366E" w:rsidRPr="009D2138" w:rsidTr="009D2138">
        <w:trPr>
          <w:trHeight w:val="722"/>
        </w:trPr>
        <w:tc>
          <w:tcPr>
            <w:tcW w:w="2465" w:type="dxa"/>
          </w:tcPr>
          <w:p w:rsidR="0073366E" w:rsidRDefault="0073366E" w:rsidP="0073366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D2138">
              <w:rPr>
                <w:rFonts w:ascii="Times New Roman" w:hAnsi="Times New Roman" w:cs="Times New Roman"/>
                <w:b/>
                <w:sz w:val="28"/>
                <w:szCs w:val="24"/>
              </w:rPr>
              <w:t>Для ПП «Фортепиано»</w:t>
            </w:r>
          </w:p>
          <w:p w:rsidR="0073366E" w:rsidRPr="009D2138" w:rsidRDefault="0073366E" w:rsidP="0073366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(Вокзальная)</w:t>
            </w:r>
          </w:p>
        </w:tc>
        <w:tc>
          <w:tcPr>
            <w:tcW w:w="3040" w:type="dxa"/>
          </w:tcPr>
          <w:p w:rsidR="0073366E" w:rsidRPr="009D2138" w:rsidRDefault="0073366E" w:rsidP="0073366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73366E" w:rsidRPr="009D2138" w:rsidRDefault="0073366E" w:rsidP="0073366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D2138">
              <w:rPr>
                <w:rFonts w:ascii="Times New Roman" w:hAnsi="Times New Roman" w:cs="Times New Roman"/>
                <w:b/>
                <w:sz w:val="28"/>
                <w:szCs w:val="24"/>
              </w:rPr>
              <w:t>ХОР</w:t>
            </w:r>
          </w:p>
        </w:tc>
        <w:tc>
          <w:tcPr>
            <w:tcW w:w="2093" w:type="dxa"/>
          </w:tcPr>
          <w:p w:rsidR="0073366E" w:rsidRPr="009D2138" w:rsidRDefault="0073366E" w:rsidP="0073366E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73366E" w:rsidRPr="009D2138" w:rsidRDefault="0073366E" w:rsidP="0073366E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9D2138">
              <w:rPr>
                <w:rFonts w:ascii="Times New Roman" w:hAnsi="Times New Roman" w:cs="Times New Roman"/>
                <w:b/>
                <w:sz w:val="32"/>
                <w:szCs w:val="24"/>
              </w:rPr>
              <w:t>СРЕДА</w:t>
            </w:r>
          </w:p>
        </w:tc>
        <w:tc>
          <w:tcPr>
            <w:tcW w:w="3066" w:type="dxa"/>
          </w:tcPr>
          <w:p w:rsidR="0073366E" w:rsidRPr="00AE3BF6" w:rsidRDefault="0073366E" w:rsidP="007336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BF6">
              <w:rPr>
                <w:rFonts w:ascii="Times New Roman" w:hAnsi="Times New Roman" w:cs="Times New Roman"/>
                <w:b/>
                <w:sz w:val="28"/>
                <w:szCs w:val="28"/>
              </w:rPr>
              <w:t>1 группа 17:00-18:00</w:t>
            </w:r>
          </w:p>
          <w:p w:rsidR="0073366E" w:rsidRPr="00AE3BF6" w:rsidRDefault="0073366E" w:rsidP="007336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BF6">
              <w:rPr>
                <w:rFonts w:ascii="Times New Roman" w:hAnsi="Times New Roman" w:cs="Times New Roman"/>
                <w:b/>
                <w:sz w:val="28"/>
                <w:szCs w:val="28"/>
              </w:rPr>
              <w:t>2 группа 18:10-19:10</w:t>
            </w:r>
          </w:p>
          <w:p w:rsidR="0073366E" w:rsidRPr="00AE3BF6" w:rsidRDefault="0073366E" w:rsidP="007336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BF6">
              <w:rPr>
                <w:rFonts w:ascii="Times New Roman" w:hAnsi="Times New Roman" w:cs="Times New Roman"/>
                <w:b/>
                <w:sz w:val="28"/>
                <w:szCs w:val="28"/>
              </w:rPr>
              <w:t>3 группа 19:20-20:20</w:t>
            </w:r>
          </w:p>
        </w:tc>
        <w:tc>
          <w:tcPr>
            <w:tcW w:w="1416" w:type="dxa"/>
          </w:tcPr>
          <w:p w:rsidR="0073366E" w:rsidRPr="00844D30" w:rsidRDefault="0073366E" w:rsidP="007336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366E" w:rsidRPr="00844D30" w:rsidRDefault="0073366E" w:rsidP="007336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225</w:t>
            </w:r>
          </w:p>
        </w:tc>
        <w:tc>
          <w:tcPr>
            <w:tcW w:w="3513" w:type="dxa"/>
          </w:tcPr>
          <w:p w:rsidR="0073366E" w:rsidRPr="009D2138" w:rsidRDefault="0073366E" w:rsidP="0073366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9D2138">
              <w:rPr>
                <w:rFonts w:ascii="Times New Roman" w:hAnsi="Times New Roman" w:cs="Times New Roman"/>
                <w:b/>
                <w:sz w:val="28"/>
                <w:szCs w:val="24"/>
              </w:rPr>
              <w:t>Азисова</w:t>
            </w:r>
            <w:proofErr w:type="spellEnd"/>
            <w:r w:rsidRPr="009D213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73366E" w:rsidRPr="009D2138" w:rsidRDefault="0073366E" w:rsidP="0073366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D2138">
              <w:rPr>
                <w:rFonts w:ascii="Times New Roman" w:hAnsi="Times New Roman" w:cs="Times New Roman"/>
                <w:b/>
                <w:sz w:val="28"/>
                <w:szCs w:val="24"/>
              </w:rPr>
              <w:t>Ольга Васильевна</w:t>
            </w:r>
          </w:p>
        </w:tc>
      </w:tr>
      <w:tr w:rsidR="002B54CC" w:rsidRPr="009D2138" w:rsidTr="009D2138">
        <w:trPr>
          <w:trHeight w:val="722"/>
        </w:trPr>
        <w:tc>
          <w:tcPr>
            <w:tcW w:w="2465" w:type="dxa"/>
          </w:tcPr>
          <w:p w:rsidR="002B54CC" w:rsidRDefault="002B54CC" w:rsidP="002B54C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2B54CC" w:rsidRDefault="002B54CC" w:rsidP="002B54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D2138">
              <w:rPr>
                <w:rFonts w:ascii="Times New Roman" w:hAnsi="Times New Roman" w:cs="Times New Roman"/>
                <w:b/>
                <w:sz w:val="28"/>
                <w:szCs w:val="24"/>
              </w:rPr>
              <w:t>Для ПП «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Струнные инструменты</w:t>
            </w:r>
            <w:r w:rsidRPr="009D2138"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  <w:p w:rsidR="0073366E" w:rsidRPr="009D2138" w:rsidRDefault="0073366E" w:rsidP="002B54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3366E">
              <w:rPr>
                <w:rFonts w:ascii="Times New Roman" w:hAnsi="Times New Roman" w:cs="Times New Roman"/>
                <w:b/>
                <w:sz w:val="28"/>
                <w:szCs w:val="24"/>
              </w:rPr>
              <w:t>(Вокзальная)</w:t>
            </w:r>
          </w:p>
        </w:tc>
        <w:tc>
          <w:tcPr>
            <w:tcW w:w="3040" w:type="dxa"/>
          </w:tcPr>
          <w:p w:rsidR="002B54CC" w:rsidRDefault="002B54CC" w:rsidP="002B54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2B54CC" w:rsidRPr="009D2138" w:rsidRDefault="002B54CC" w:rsidP="002B54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D2138">
              <w:rPr>
                <w:rFonts w:ascii="Times New Roman" w:hAnsi="Times New Roman" w:cs="Times New Roman"/>
                <w:b/>
                <w:sz w:val="28"/>
                <w:szCs w:val="24"/>
              </w:rPr>
              <w:t>СТРУННЫЙ ОРКЕСТР</w:t>
            </w:r>
          </w:p>
          <w:p w:rsidR="002B54CC" w:rsidRDefault="002B54CC" w:rsidP="002B54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D2138">
              <w:rPr>
                <w:rFonts w:ascii="Times New Roman" w:hAnsi="Times New Roman" w:cs="Times New Roman"/>
                <w:b/>
                <w:sz w:val="28"/>
                <w:szCs w:val="24"/>
              </w:rPr>
              <w:t>«КАМЕРТОН»</w:t>
            </w:r>
          </w:p>
          <w:p w:rsidR="002B54CC" w:rsidRPr="009D2138" w:rsidRDefault="002B54CC" w:rsidP="002B54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93" w:type="dxa"/>
          </w:tcPr>
          <w:p w:rsidR="002B54CC" w:rsidRDefault="002B54CC" w:rsidP="002B54CC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2B54CC" w:rsidRPr="009D2138" w:rsidRDefault="0073366E" w:rsidP="002B54CC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ВТОРНИК</w:t>
            </w:r>
          </w:p>
        </w:tc>
        <w:tc>
          <w:tcPr>
            <w:tcW w:w="3066" w:type="dxa"/>
          </w:tcPr>
          <w:p w:rsidR="002B54CC" w:rsidRDefault="002B54CC" w:rsidP="002B54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2B54CC" w:rsidRPr="009D2138" w:rsidRDefault="002B54CC" w:rsidP="002B54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D2138">
              <w:rPr>
                <w:rFonts w:ascii="Times New Roman" w:hAnsi="Times New Roman" w:cs="Times New Roman"/>
                <w:b/>
                <w:sz w:val="28"/>
                <w:szCs w:val="24"/>
              </w:rPr>
              <w:t>16:</w:t>
            </w:r>
            <w:r w:rsidR="0073366E">
              <w:rPr>
                <w:rFonts w:ascii="Times New Roman" w:hAnsi="Times New Roman" w:cs="Times New Roman"/>
                <w:b/>
                <w:sz w:val="28"/>
                <w:szCs w:val="24"/>
              </w:rPr>
              <w:t>20</w:t>
            </w:r>
            <w:r w:rsidRPr="009D213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–1</w:t>
            </w:r>
            <w:r w:rsidR="0073366E"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  <w:r w:rsidRPr="009D2138"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  <w:r w:rsidR="0073366E">
              <w:rPr>
                <w:rFonts w:ascii="Times New Roman" w:hAnsi="Times New Roman" w:cs="Times New Roman"/>
                <w:b/>
                <w:sz w:val="28"/>
                <w:szCs w:val="24"/>
              </w:rPr>
              <w:t>00</w:t>
            </w:r>
            <w:r w:rsidRPr="009D213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2B54CC" w:rsidRPr="009D2138" w:rsidRDefault="002B54CC" w:rsidP="0073366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D2138">
              <w:rPr>
                <w:rFonts w:ascii="Times New Roman" w:hAnsi="Times New Roman" w:cs="Times New Roman"/>
                <w:b/>
                <w:sz w:val="28"/>
                <w:szCs w:val="24"/>
              </w:rPr>
              <w:t>17:</w:t>
            </w:r>
            <w:r w:rsidR="0073366E">
              <w:rPr>
                <w:rFonts w:ascii="Times New Roman" w:hAnsi="Times New Roman" w:cs="Times New Roman"/>
                <w:b/>
                <w:sz w:val="28"/>
                <w:szCs w:val="24"/>
              </w:rPr>
              <w:t>10</w:t>
            </w:r>
            <w:r w:rsidRPr="009D213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- 17:</w:t>
            </w:r>
            <w:r w:rsidR="0073366E">
              <w:rPr>
                <w:rFonts w:ascii="Times New Roman" w:hAnsi="Times New Roman" w:cs="Times New Roman"/>
                <w:b/>
                <w:sz w:val="28"/>
                <w:szCs w:val="24"/>
              </w:rPr>
              <w:t>50</w:t>
            </w:r>
          </w:p>
        </w:tc>
        <w:tc>
          <w:tcPr>
            <w:tcW w:w="1416" w:type="dxa"/>
          </w:tcPr>
          <w:p w:rsidR="002B54CC" w:rsidRDefault="002B54CC" w:rsidP="002B54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2B54CC" w:rsidRPr="009D2138" w:rsidRDefault="0073366E" w:rsidP="002B54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232</w:t>
            </w:r>
          </w:p>
        </w:tc>
        <w:tc>
          <w:tcPr>
            <w:tcW w:w="3513" w:type="dxa"/>
          </w:tcPr>
          <w:p w:rsidR="002B54CC" w:rsidRPr="009D2138" w:rsidRDefault="002B54CC" w:rsidP="002B54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9D2138">
              <w:rPr>
                <w:rFonts w:ascii="Times New Roman" w:hAnsi="Times New Roman" w:cs="Times New Roman"/>
                <w:b/>
                <w:sz w:val="28"/>
                <w:szCs w:val="24"/>
              </w:rPr>
              <w:t>Гурджидзе</w:t>
            </w:r>
            <w:proofErr w:type="spellEnd"/>
            <w:r w:rsidRPr="009D213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2B54CC" w:rsidRPr="009D2138" w:rsidRDefault="002B54CC" w:rsidP="002B54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D2138">
              <w:rPr>
                <w:rFonts w:ascii="Times New Roman" w:hAnsi="Times New Roman" w:cs="Times New Roman"/>
                <w:b/>
                <w:sz w:val="28"/>
                <w:szCs w:val="24"/>
              </w:rPr>
              <w:t>Елена Петровна</w:t>
            </w:r>
          </w:p>
        </w:tc>
      </w:tr>
      <w:tr w:rsidR="002B54CC" w:rsidRPr="009D2138" w:rsidTr="009D2138">
        <w:trPr>
          <w:trHeight w:val="722"/>
        </w:trPr>
        <w:tc>
          <w:tcPr>
            <w:tcW w:w="2465" w:type="dxa"/>
          </w:tcPr>
          <w:p w:rsidR="002B54CC" w:rsidRDefault="002B54CC" w:rsidP="002B54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2B54CC" w:rsidRPr="000E01BA" w:rsidRDefault="002B54CC" w:rsidP="002B54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01BA">
              <w:rPr>
                <w:rFonts w:ascii="Times New Roman" w:hAnsi="Times New Roman" w:cs="Times New Roman"/>
                <w:b/>
                <w:sz w:val="28"/>
                <w:szCs w:val="24"/>
              </w:rPr>
              <w:t>Для ПП</w:t>
            </w:r>
          </w:p>
          <w:p w:rsidR="002B54CC" w:rsidRDefault="002B54CC" w:rsidP="002B54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01BA">
              <w:rPr>
                <w:rFonts w:ascii="Times New Roman" w:hAnsi="Times New Roman" w:cs="Times New Roman"/>
                <w:b/>
                <w:sz w:val="28"/>
                <w:szCs w:val="24"/>
              </w:rPr>
              <w:t>«Хоровое пение»</w:t>
            </w:r>
          </w:p>
          <w:p w:rsidR="0073366E" w:rsidRDefault="0073366E" w:rsidP="002B54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3366E">
              <w:rPr>
                <w:rFonts w:ascii="Times New Roman" w:hAnsi="Times New Roman" w:cs="Times New Roman"/>
                <w:b/>
                <w:sz w:val="28"/>
                <w:szCs w:val="24"/>
              </w:rPr>
              <w:t>(Зверева)</w:t>
            </w:r>
          </w:p>
        </w:tc>
        <w:tc>
          <w:tcPr>
            <w:tcW w:w="3040" w:type="dxa"/>
          </w:tcPr>
          <w:p w:rsidR="002B54CC" w:rsidRDefault="002B54CC" w:rsidP="002B54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2B54CC" w:rsidRDefault="002B54CC" w:rsidP="002B54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2B54CC" w:rsidRDefault="002B54CC" w:rsidP="002B54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01BA">
              <w:rPr>
                <w:rFonts w:ascii="Times New Roman" w:hAnsi="Times New Roman" w:cs="Times New Roman"/>
                <w:b/>
                <w:sz w:val="28"/>
                <w:szCs w:val="24"/>
              </w:rPr>
              <w:t>ХОР</w:t>
            </w:r>
          </w:p>
        </w:tc>
        <w:tc>
          <w:tcPr>
            <w:tcW w:w="2093" w:type="dxa"/>
          </w:tcPr>
          <w:p w:rsidR="002B54CC" w:rsidRDefault="002B54CC" w:rsidP="002B54CC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2B54CC" w:rsidRDefault="0073366E" w:rsidP="002B54CC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ВТОРНИК</w:t>
            </w:r>
          </w:p>
          <w:p w:rsidR="002B54CC" w:rsidRDefault="0073366E" w:rsidP="002B54CC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ЧЕТВЕРГ</w:t>
            </w:r>
          </w:p>
        </w:tc>
        <w:tc>
          <w:tcPr>
            <w:tcW w:w="3066" w:type="dxa"/>
          </w:tcPr>
          <w:p w:rsidR="002B54CC" w:rsidRDefault="002B54CC" w:rsidP="002B54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01B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 группа </w:t>
            </w:r>
          </w:p>
          <w:p w:rsidR="002B54CC" w:rsidRPr="000E01BA" w:rsidRDefault="002B54CC" w:rsidP="002B54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15:40 - </w:t>
            </w:r>
            <w:r w:rsidRPr="000E01BA">
              <w:rPr>
                <w:rFonts w:ascii="Times New Roman" w:hAnsi="Times New Roman" w:cs="Times New Roman"/>
                <w:b/>
                <w:sz w:val="28"/>
                <w:szCs w:val="24"/>
              </w:rPr>
              <w:t>16:20</w:t>
            </w:r>
          </w:p>
          <w:p w:rsidR="002B54CC" w:rsidRPr="000E01BA" w:rsidRDefault="002B54CC" w:rsidP="002B54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16.30 - </w:t>
            </w:r>
            <w:r w:rsidRPr="000E01BA">
              <w:rPr>
                <w:rFonts w:ascii="Times New Roman" w:hAnsi="Times New Roman" w:cs="Times New Roman"/>
                <w:b/>
                <w:sz w:val="28"/>
                <w:szCs w:val="24"/>
              </w:rPr>
              <w:t>17.10</w:t>
            </w:r>
          </w:p>
          <w:p w:rsidR="002B54CC" w:rsidRDefault="002B54CC" w:rsidP="002B54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01B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2 группа </w:t>
            </w:r>
          </w:p>
          <w:p w:rsidR="002B54CC" w:rsidRPr="000E01BA" w:rsidRDefault="002B54CC" w:rsidP="002B54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17:20 - </w:t>
            </w:r>
            <w:r w:rsidRPr="000E01BA">
              <w:rPr>
                <w:rFonts w:ascii="Times New Roman" w:hAnsi="Times New Roman" w:cs="Times New Roman"/>
                <w:b/>
                <w:sz w:val="28"/>
                <w:szCs w:val="24"/>
              </w:rPr>
              <w:t>18:00</w:t>
            </w:r>
          </w:p>
          <w:p w:rsidR="002B54CC" w:rsidRPr="000E01BA" w:rsidRDefault="002B54CC" w:rsidP="002B54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18.10 - </w:t>
            </w:r>
            <w:r w:rsidRPr="000E01BA">
              <w:rPr>
                <w:rFonts w:ascii="Times New Roman" w:hAnsi="Times New Roman" w:cs="Times New Roman"/>
                <w:b/>
                <w:sz w:val="28"/>
                <w:szCs w:val="24"/>
              </w:rPr>
              <w:t>18.50</w:t>
            </w:r>
          </w:p>
          <w:p w:rsidR="002B54CC" w:rsidRDefault="002B54CC" w:rsidP="002B54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01B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3 группа </w:t>
            </w:r>
          </w:p>
          <w:p w:rsidR="002B54CC" w:rsidRPr="000E01BA" w:rsidRDefault="002B54CC" w:rsidP="002B54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19:00 - </w:t>
            </w:r>
            <w:r w:rsidRPr="000E01BA">
              <w:rPr>
                <w:rFonts w:ascii="Times New Roman" w:hAnsi="Times New Roman" w:cs="Times New Roman"/>
                <w:b/>
                <w:sz w:val="28"/>
                <w:szCs w:val="24"/>
              </w:rPr>
              <w:t>19:40</w:t>
            </w:r>
          </w:p>
          <w:p w:rsidR="002B54CC" w:rsidRDefault="0073366E" w:rsidP="002B54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19.50 - </w:t>
            </w:r>
            <w:r w:rsidR="002B54CC" w:rsidRPr="000E01BA">
              <w:rPr>
                <w:rFonts w:ascii="Times New Roman" w:hAnsi="Times New Roman" w:cs="Times New Roman"/>
                <w:b/>
                <w:sz w:val="28"/>
                <w:szCs w:val="24"/>
              </w:rPr>
              <w:t>20.30</w:t>
            </w:r>
          </w:p>
        </w:tc>
        <w:tc>
          <w:tcPr>
            <w:tcW w:w="1416" w:type="dxa"/>
          </w:tcPr>
          <w:p w:rsidR="002B54CC" w:rsidRDefault="002B54CC" w:rsidP="002B54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73366E" w:rsidRDefault="0073366E" w:rsidP="002B54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33</w:t>
            </w:r>
            <w:bookmarkStart w:id="0" w:name="_GoBack"/>
            <w:bookmarkEnd w:id="0"/>
          </w:p>
        </w:tc>
        <w:tc>
          <w:tcPr>
            <w:tcW w:w="3513" w:type="dxa"/>
          </w:tcPr>
          <w:p w:rsidR="002B54CC" w:rsidRDefault="002B54CC" w:rsidP="002B54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2B54CC" w:rsidRDefault="002B54CC" w:rsidP="002B54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Егорова </w:t>
            </w:r>
          </w:p>
          <w:p w:rsidR="002B54CC" w:rsidRPr="009D2138" w:rsidRDefault="002B54CC" w:rsidP="002B54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Елизавета Олеговна</w:t>
            </w:r>
          </w:p>
        </w:tc>
      </w:tr>
    </w:tbl>
    <w:p w:rsidR="00051DB5" w:rsidRPr="005525E9" w:rsidRDefault="00051DB5" w:rsidP="000E01BA">
      <w:pPr>
        <w:rPr>
          <w:sz w:val="28"/>
          <w:szCs w:val="28"/>
        </w:rPr>
      </w:pPr>
    </w:p>
    <w:sectPr w:rsidR="00051DB5" w:rsidRPr="005525E9" w:rsidSect="003A43F8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F5"/>
    <w:rsid w:val="000228C2"/>
    <w:rsid w:val="00051DB5"/>
    <w:rsid w:val="000D5C47"/>
    <w:rsid w:val="000E01BA"/>
    <w:rsid w:val="00111216"/>
    <w:rsid w:val="00156BD1"/>
    <w:rsid w:val="00176273"/>
    <w:rsid w:val="001D0304"/>
    <w:rsid w:val="00250A76"/>
    <w:rsid w:val="002630C5"/>
    <w:rsid w:val="00266636"/>
    <w:rsid w:val="002B54CC"/>
    <w:rsid w:val="002C106F"/>
    <w:rsid w:val="002D0131"/>
    <w:rsid w:val="00355976"/>
    <w:rsid w:val="003A43F8"/>
    <w:rsid w:val="00427CE8"/>
    <w:rsid w:val="00442198"/>
    <w:rsid w:val="00443BD0"/>
    <w:rsid w:val="00550032"/>
    <w:rsid w:val="005525E9"/>
    <w:rsid w:val="005F5DD9"/>
    <w:rsid w:val="00625AFE"/>
    <w:rsid w:val="00640002"/>
    <w:rsid w:val="0073366E"/>
    <w:rsid w:val="0074123A"/>
    <w:rsid w:val="00746584"/>
    <w:rsid w:val="00907DF5"/>
    <w:rsid w:val="00965CA9"/>
    <w:rsid w:val="00997898"/>
    <w:rsid w:val="009D2138"/>
    <w:rsid w:val="00A925A1"/>
    <w:rsid w:val="00BE1B49"/>
    <w:rsid w:val="00C97306"/>
    <w:rsid w:val="00D4243F"/>
    <w:rsid w:val="00DB3B6A"/>
    <w:rsid w:val="00ED2C70"/>
    <w:rsid w:val="00F07BF2"/>
    <w:rsid w:val="00F17998"/>
    <w:rsid w:val="00F911C6"/>
    <w:rsid w:val="00FD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193F"/>
  <w15:docId w15:val="{29C8F84B-6177-4BB8-A063-15323402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36</cp:revision>
  <cp:lastPrinted>2021-09-09T14:02:00Z</cp:lastPrinted>
  <dcterms:created xsi:type="dcterms:W3CDTF">2017-08-29T19:23:00Z</dcterms:created>
  <dcterms:modified xsi:type="dcterms:W3CDTF">2025-08-25T08:30:00Z</dcterms:modified>
</cp:coreProperties>
</file>